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5" w:rsidRDefault="00F957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B50DE" wp14:editId="3A8A0A5F">
                <wp:simplePos x="0" y="0"/>
                <wp:positionH relativeFrom="column">
                  <wp:posOffset>4648200</wp:posOffset>
                </wp:positionH>
                <wp:positionV relativeFrom="paragraph">
                  <wp:posOffset>3714750</wp:posOffset>
                </wp:positionV>
                <wp:extent cx="359410" cy="514350"/>
                <wp:effectExtent l="19050" t="19050" r="59690" b="57150"/>
                <wp:wrapNone/>
                <wp:docPr id="15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51435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9848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66pt;margin-top:292.5pt;width:28.3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" strokecolor="#984807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43DB" wp14:editId="5A92FA3B">
                <wp:simplePos x="0" y="0"/>
                <wp:positionH relativeFrom="column">
                  <wp:posOffset>3409950</wp:posOffset>
                </wp:positionH>
                <wp:positionV relativeFrom="paragraph">
                  <wp:posOffset>4229100</wp:posOffset>
                </wp:positionV>
                <wp:extent cx="3112135" cy="3848100"/>
                <wp:effectExtent l="57150" t="38100" r="69215" b="95250"/>
                <wp:wrapNone/>
                <wp:docPr id="34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135" cy="3848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1BE" w:rsidRDefault="005B41BE" w:rsidP="00F95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Support Services Partners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Case Management Teams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Companion Services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Group Homes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Imagine Missoula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Aging Services</w:t>
                            </w:r>
                          </w:p>
                          <w:p w:rsidR="005B41BE" w:rsidRPr="00F957A6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Developmental Service Corp</w:t>
                            </w:r>
                          </w:p>
                          <w:p w:rsidR="00F957A6" w:rsidRDefault="00F957A6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Interfaith Collaboration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Opportunity Resources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Povarello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Personal Assistance Services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Salvation Army</w:t>
                            </w:r>
                          </w:p>
                          <w:p w:rsidR="005B41BE" w:rsidRPr="00F957A6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Summit Independent Living</w:t>
                            </w:r>
                            <w:r w:rsidR="00F957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F957A6" w:rsidRDefault="00F957A6" w:rsidP="00F957A6">
                            <w:p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F957A6" w:rsidRDefault="00F957A6" w:rsidP="00F957A6">
                            <w:p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F957A6" w:rsidRPr="00F957A6" w:rsidRDefault="00F957A6" w:rsidP="00F957A6">
                            <w:p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Transportation Agency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 Rural Institute</w:t>
                            </w: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United Way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68.5pt;margin-top:333pt;width:245.0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41BE" w:rsidRDefault="005B41BE" w:rsidP="00F957A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Support Services Partners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Case Management Teams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Companion Services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Group Homes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Imagine Missoula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Aging Services</w:t>
                      </w:r>
                    </w:p>
                    <w:p w:rsidR="005B41BE" w:rsidRPr="00F957A6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Developmental Service Corp</w:t>
                      </w:r>
                    </w:p>
                    <w:p w:rsidR="00F957A6" w:rsidRDefault="00F957A6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Interfaith Collaboration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Opportunity Resources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Povarello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Personal Assistance Services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Salvation Army</w:t>
                      </w:r>
                    </w:p>
                    <w:p w:rsidR="005B41BE" w:rsidRPr="00F957A6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Summit Independent Living</w:t>
                      </w:r>
                      <w:r w:rsidR="00F957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Center</w:t>
                      </w:r>
                    </w:p>
                    <w:p w:rsidR="00F957A6" w:rsidRDefault="00F957A6" w:rsidP="00F957A6">
                      <w:p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F957A6" w:rsidRDefault="00F957A6" w:rsidP="00F957A6">
                      <w:p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F957A6" w:rsidRPr="00F957A6" w:rsidRDefault="00F957A6" w:rsidP="00F957A6">
                      <w:p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Transportation Agency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UM Rural Institute</w:t>
                      </w: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United Way</w:t>
                      </w:r>
                    </w:p>
                  </w:txbxContent>
                </v:textbox>
              </v:oval>
            </w:pict>
          </mc:Fallback>
        </mc:AlternateContent>
      </w:r>
      <w:r w:rsidR="00A06D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682D2" wp14:editId="5025A6E0">
                <wp:simplePos x="0" y="0"/>
                <wp:positionH relativeFrom="column">
                  <wp:posOffset>1552575</wp:posOffset>
                </wp:positionH>
                <wp:positionV relativeFrom="paragraph">
                  <wp:posOffset>-619760</wp:posOffset>
                </wp:positionV>
                <wp:extent cx="3209925" cy="676910"/>
                <wp:effectExtent l="76200" t="38100" r="85725" b="123190"/>
                <wp:wrapNone/>
                <wp:docPr id="45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76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Missoula 911 Center and/or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Health Department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4" o:spid="_x0000_s1026" style="position:absolute;margin-left:122.25pt;margin-top:-48.8pt;width:252.75pt;height:53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" fillcolor="yellow" stroked="f">
                <v:shadow on="t" color="black" opacity="22937f" origin=",.5" offset="0,.63889mm"/>
                <v:textbox>
                  <w:txbxContent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Missoula 911 Center and/or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Health Department</w:t>
                      </w:r>
                    </w:p>
                  </w:txbxContent>
                </v:textbox>
              </v:oval>
            </w:pict>
          </mc:Fallback>
        </mc:AlternateContent>
      </w:r>
      <w:r w:rsidR="00A06D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FD17D" wp14:editId="75949ABF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</wp:posOffset>
                </wp:positionV>
                <wp:extent cx="0" cy="66040"/>
                <wp:effectExtent l="114300" t="114300" r="133350" b="48260"/>
                <wp:wrapNone/>
                <wp:docPr id="2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9848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0pt;margin-top:4.55pt;width:0;height: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" strokecolor="#984807" strokeweight="3pt">
                <v:stroke endarrow="open"/>
              </v:shape>
            </w:pict>
          </mc:Fallback>
        </mc:AlternateContent>
      </w:r>
      <w:r w:rsidR="00A06D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198A1" wp14:editId="15495373">
                <wp:simplePos x="0" y="0"/>
                <wp:positionH relativeFrom="column">
                  <wp:posOffset>3048000</wp:posOffset>
                </wp:positionH>
                <wp:positionV relativeFrom="paragraph">
                  <wp:posOffset>1190625</wp:posOffset>
                </wp:positionV>
                <wp:extent cx="0" cy="238125"/>
                <wp:effectExtent l="133350" t="0" r="57150" b="47625"/>
                <wp:wrapNone/>
                <wp:docPr id="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9848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0pt;margin-top:93.7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" strokecolor="#984807" strokeweight="3pt">
                <v:stroke endarrow="open"/>
              </v:shape>
            </w:pict>
          </mc:Fallback>
        </mc:AlternateContent>
      </w:r>
      <w:r w:rsidR="00A06D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31907" wp14:editId="2CB3E880">
                <wp:simplePos x="0" y="0"/>
                <wp:positionH relativeFrom="column">
                  <wp:posOffset>809625</wp:posOffset>
                </wp:positionH>
                <wp:positionV relativeFrom="paragraph">
                  <wp:posOffset>142875</wp:posOffset>
                </wp:positionV>
                <wp:extent cx="4562475" cy="1047750"/>
                <wp:effectExtent l="76200" t="38100" r="104775" b="114300"/>
                <wp:wrapNone/>
                <wp:docPr id="46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047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MCCHD Consultation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County Health Officer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Director, Health Promotion -Infectious Disease Office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Director, Health Services</w:t>
                            </w:r>
                          </w:p>
                          <w:p w:rsidR="00A06DD2" w:rsidRDefault="00A06DD2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06DD2" w:rsidRPr="005B41BE" w:rsidRDefault="00A06DD2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:rsidR="005B41BE" w:rsidRDefault="005B41BE" w:rsidP="005B41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Incident Management Structure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8" style="position:absolute;margin-left:63.75pt;margin-top:11.25pt;width:359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" fillcolor="yellow" stroked="f">
                <v:shadow on="t" color="black" opacity="22937f" origin=",.5" offset="0,.63889mm"/>
                <v:textbox>
                  <w:txbxContent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MCCHD Consultation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County Health Officer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Director, Health Promotion -Infectious Disease Office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Director, Health Services</w:t>
                      </w:r>
                    </w:p>
                    <w:p w:rsidR="00A06DD2" w:rsidRDefault="00A06DD2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A06DD2" w:rsidRPr="005B41BE" w:rsidRDefault="00A06DD2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:rsidR="005B41BE" w:rsidRDefault="005B41BE" w:rsidP="005B41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Incident Management Structure</w:t>
                      </w:r>
                    </w:p>
                  </w:txbxContent>
                </v:textbox>
              </v:oval>
            </w:pict>
          </mc:Fallback>
        </mc:AlternateContent>
      </w:r>
      <w:r w:rsidR="008D46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860B2" wp14:editId="67324815">
                <wp:simplePos x="0" y="0"/>
                <wp:positionH relativeFrom="column">
                  <wp:posOffset>809626</wp:posOffset>
                </wp:positionH>
                <wp:positionV relativeFrom="paragraph">
                  <wp:posOffset>3629025</wp:posOffset>
                </wp:positionV>
                <wp:extent cx="561974" cy="457200"/>
                <wp:effectExtent l="38100" t="19050" r="29210" b="57150"/>
                <wp:wrapNone/>
                <wp:docPr id="12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4" cy="45720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9848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3.75pt;margin-top:285.75pt;width:44.25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" strokecolor="#984807" strokeweight="3pt">
                <v:stroke endarrow="open"/>
              </v:shape>
            </w:pict>
          </mc:Fallback>
        </mc:AlternateContent>
      </w:r>
      <w:r w:rsidR="008D46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290B" wp14:editId="2DA7558D">
                <wp:simplePos x="0" y="0"/>
                <wp:positionH relativeFrom="column">
                  <wp:posOffset>-676275</wp:posOffset>
                </wp:positionH>
                <wp:positionV relativeFrom="paragraph">
                  <wp:posOffset>4087495</wp:posOffset>
                </wp:positionV>
                <wp:extent cx="2971800" cy="3943350"/>
                <wp:effectExtent l="57150" t="38100" r="76200" b="9525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943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Medical Services Partners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Assisted Living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Big Sky Surgery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Bone &amp; Joint Surgery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CMC: Case Management Teams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Cost Care Clinics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Hospice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Lake County Tribal Health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Healthcare Providers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City and County Schools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School of Nurses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Indian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Now Care Clinics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Nursing Homes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Nursing Services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Partnership Health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Partners in Home Care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Providence Surgery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 School of Pharmacy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Skilled Nursing Services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Western Montana Clinic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9" style="position:absolute;margin-left:-53.25pt;margin-top:321.85pt;width:234pt;height:3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Medical Services Partners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Assisted Living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Big Sky Surgery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Bone &amp; Joint Surgery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CMC: Case Management Teams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Cost Care Clinics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Hospice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Lake County Tribal Health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Healthcare Providers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City and County Schools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School of Nurses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Indian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Now Care Clinics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Nursing Homes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Nursing Services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Partnership Health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Partners in Home Care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Providence Surgery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UM School of Pharmacy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Skilled Nursing Services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Western Montana Clinic</w:t>
                      </w:r>
                    </w:p>
                  </w:txbxContent>
                </v:textbox>
              </v:oval>
            </w:pict>
          </mc:Fallback>
        </mc:AlternateContent>
      </w:r>
      <w:r w:rsidR="008D46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20E9C" wp14:editId="71D7608B">
                <wp:simplePos x="0" y="0"/>
                <wp:positionH relativeFrom="column">
                  <wp:posOffset>1323975</wp:posOffset>
                </wp:positionH>
                <wp:positionV relativeFrom="paragraph">
                  <wp:posOffset>-285750</wp:posOffset>
                </wp:positionV>
                <wp:extent cx="228600" cy="0"/>
                <wp:effectExtent l="0" t="133350" r="0" b="133350"/>
                <wp:wrapNone/>
                <wp:docPr id="2057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9848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104.25pt;margin-top:-22.5pt;width:1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" strokecolor="#984807" strokeweight="3pt">
                <v:stroke endarrow="open"/>
              </v:shape>
            </w:pict>
          </mc:Fallback>
        </mc:AlternateContent>
      </w:r>
      <w:r w:rsidR="005B41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A63A" wp14:editId="7D63C62D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-762000</wp:posOffset>
                </wp:positionV>
                <wp:extent cx="1872615" cy="1009650"/>
                <wp:effectExtent l="76200" t="38100" r="70485" b="11430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00965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Infectious Disease Outbreak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-43.5pt;margin-top:-60pt;width:147.4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" fillcolor="#f30" stroked="f">
                <v:shadow on="t" color="black" opacity="22937f" origin=",.5" offset="0,.63889mm"/>
                <v:textbox>
                  <w:txbxContent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Infectious Disease Outbreak</w:t>
                      </w:r>
                    </w:p>
                  </w:txbxContent>
                </v:textbox>
              </v:oval>
            </w:pict>
          </mc:Fallback>
        </mc:AlternateContent>
      </w:r>
      <w:r w:rsidR="005B41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694A5" wp14:editId="32717827">
                <wp:simplePos x="0" y="0"/>
                <wp:positionH relativeFrom="column">
                  <wp:posOffset>1215390</wp:posOffset>
                </wp:positionH>
                <wp:positionV relativeFrom="paragraph">
                  <wp:posOffset>1381125</wp:posOffset>
                </wp:positionV>
                <wp:extent cx="3638550" cy="3238500"/>
                <wp:effectExtent l="76200" t="38100" r="76200" b="11430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385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HEAT Consultation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American Red Cross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Community Medical Center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Emergency Medical Services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Home Health Montana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Infectious Disease Specialists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Office of Emergency Management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County Public Schools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Missoula County Schools Superintendent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Partners in Home Care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Partnership Health Center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Saint Patrick Hospital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Goodman Group</w:t>
                            </w:r>
                          </w:p>
                          <w:p w:rsidR="005B41BE" w:rsidRP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B41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UM Curry Health Cent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B41BE" w:rsidRDefault="005B41BE" w:rsidP="005B4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margin-left:95.7pt;margin-top:108.75pt;width:286.5pt;height:2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" fillcolor="#f60" stroked="f">
                <v:shadow on="t" color="black" opacity="22937f" origin=",.5" offset="0,.63889mm"/>
                <v:textbox>
                  <w:txbxContent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HEAT Consultation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American Red Cross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Community Medical Center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Emergency Medical Services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Home Health Montana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Infectious Disease Specialists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Office of Emergency Management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County Public Schools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Missoula County Schools Superintendent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Partners in Home Care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Partnership Health Center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Saint Patrick Hospital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Goodman Group</w:t>
                      </w:r>
                    </w:p>
                    <w:p w:rsidR="005B41BE" w:rsidRP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B41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UM Curry Health Cent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er</w:t>
                      </w: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</w:p>
                    <w:p w:rsidR="005B41BE" w:rsidRDefault="005B41BE" w:rsidP="005B4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B41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0B93C" wp14:editId="055F328E">
                <wp:simplePos x="0" y="0"/>
                <wp:positionH relativeFrom="column">
                  <wp:posOffset>1924050</wp:posOffset>
                </wp:positionH>
                <wp:positionV relativeFrom="paragraph">
                  <wp:posOffset>-436880</wp:posOffset>
                </wp:positionV>
                <wp:extent cx="1943100" cy="461665"/>
                <wp:effectExtent l="0" t="0" r="0" b="0"/>
                <wp:wrapNone/>
                <wp:docPr id="20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1BE" w:rsidRDefault="005B41BE" w:rsidP="005B41B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151.5pt;margin-top:-34.4pt;width:153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5B41BE" w:rsidRDefault="005B41BE" w:rsidP="005B41B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D" w:rsidRDefault="00E6644D" w:rsidP="00E6644D">
      <w:pPr>
        <w:spacing w:after="0" w:line="240" w:lineRule="auto"/>
      </w:pPr>
      <w:r>
        <w:separator/>
      </w:r>
    </w:p>
  </w:endnote>
  <w:endnote w:type="continuationSeparator" w:id="0">
    <w:p w:rsidR="00E6644D" w:rsidRDefault="00E6644D" w:rsidP="00E6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25C52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D25C52">
      <w:rPr>
        <w:rFonts w:asciiTheme="majorHAnsi" w:eastAsiaTheme="majorEastAsia" w:hAnsiTheme="majorHAnsi" w:cstheme="majorBidi"/>
        <w:sz w:val="20"/>
        <w:szCs w:val="20"/>
      </w:rPr>
      <w:instrText xml:space="preserve"> FILENAME  \* Lower \p  \* MERGEFORMAT </w:instrText>
    </w:r>
    <w:r w:rsidRPr="00D25C52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Pr="00D25C52">
      <w:rPr>
        <w:rFonts w:asciiTheme="majorHAnsi" w:eastAsiaTheme="majorEastAsia" w:hAnsiTheme="majorHAnsi" w:cstheme="majorBidi"/>
        <w:noProof/>
        <w:sz w:val="20"/>
        <w:szCs w:val="20"/>
      </w:rPr>
      <w:t>g:\health\emergencies_department\prep-response partners\a2 afnc\afnc meetings\2013\attachment 3-communication pathways.docx</w:t>
    </w:r>
    <w:r w:rsidRPr="00D25C52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957A6" w:rsidRPr="00F957A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6644D" w:rsidRDefault="00E66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D" w:rsidRDefault="00E6644D" w:rsidP="00E6644D">
      <w:pPr>
        <w:spacing w:after="0" w:line="240" w:lineRule="auto"/>
      </w:pPr>
      <w:r>
        <w:separator/>
      </w:r>
    </w:p>
  </w:footnote>
  <w:footnote w:type="continuationSeparator" w:id="0">
    <w:p w:rsidR="00E6644D" w:rsidRDefault="00E6644D" w:rsidP="00E6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52" w:rsidRDefault="00D25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74B"/>
    <w:multiLevelType w:val="hybridMultilevel"/>
    <w:tmpl w:val="F7C4C4B0"/>
    <w:lvl w:ilvl="0" w:tplc="4BCC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5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E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C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C0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0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1049D"/>
    <w:multiLevelType w:val="hybridMultilevel"/>
    <w:tmpl w:val="6BE0DAAA"/>
    <w:lvl w:ilvl="0" w:tplc="589CF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0C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A5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85D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C2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A2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5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4E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4B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E"/>
    <w:rsid w:val="000405D5"/>
    <w:rsid w:val="005B41BE"/>
    <w:rsid w:val="008D463D"/>
    <w:rsid w:val="00A06DD2"/>
    <w:rsid w:val="00D25C52"/>
    <w:rsid w:val="00E6644D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1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4D"/>
  </w:style>
  <w:style w:type="paragraph" w:styleId="Footer">
    <w:name w:val="footer"/>
    <w:basedOn w:val="Normal"/>
    <w:link w:val="FooterChar"/>
    <w:uiPriority w:val="99"/>
    <w:unhideWhenUsed/>
    <w:rsid w:val="00E6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1B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4D"/>
  </w:style>
  <w:style w:type="paragraph" w:styleId="Footer">
    <w:name w:val="footer"/>
    <w:basedOn w:val="Normal"/>
    <w:link w:val="FooterChar"/>
    <w:uiPriority w:val="99"/>
    <w:unhideWhenUsed/>
    <w:rsid w:val="00E6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lnoson</dc:creator>
  <cp:keywords/>
  <dc:description/>
  <cp:lastModifiedBy>lnoson</cp:lastModifiedBy>
  <cp:revision>4</cp:revision>
  <dcterms:created xsi:type="dcterms:W3CDTF">2013-01-18T17:29:00Z</dcterms:created>
  <dcterms:modified xsi:type="dcterms:W3CDTF">2013-01-24T16:55:00Z</dcterms:modified>
</cp:coreProperties>
</file>